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 xml:space="preserve">Договор </w:t>
            </w:r>
            <w:proofErr w:type="gramStart"/>
            <w:r w:rsidRPr="00EB44CB">
              <w:rPr>
                <w:bCs/>
                <w:color w:val="000000"/>
                <w:sz w:val="18"/>
                <w:szCs w:val="18"/>
              </w:rPr>
              <w:t>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</w:t>
            </w:r>
            <w:proofErr w:type="gramEnd"/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2B3355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 w:rsidRPr="002D201B">
              <w:rPr>
                <w:b/>
                <w:bCs/>
              </w:rPr>
              <w:t>Эл.адрес</w:t>
            </w:r>
            <w:proofErr w:type="spellEnd"/>
            <w:r w:rsidRPr="002D201B">
              <w:rPr>
                <w:b/>
                <w:bCs/>
              </w:rPr>
              <w:t xml:space="preserve">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271574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FB1E51">
        <w:rPr>
          <w:bCs/>
          <w:sz w:val="28"/>
          <w:szCs w:val="28"/>
        </w:rPr>
        <w:t>Паллиативная помощь в педиатрии</w:t>
      </w:r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F49EE" w:rsidRDefault="00CC5A4A" w:rsidP="00CC5A4A">
      <w:pPr>
        <w:rPr>
          <w:b/>
        </w:rPr>
      </w:pPr>
      <w:r>
        <w:rPr>
          <w:b/>
        </w:rPr>
        <w:t xml:space="preserve">       </w:t>
      </w:r>
    </w:p>
    <w:p w:rsidR="00AF49EE" w:rsidRPr="0010735A" w:rsidRDefault="00AF49EE" w:rsidP="00AF49EE">
      <w:pPr>
        <w:jc w:val="center"/>
        <w:rPr>
          <w:b/>
          <w:bCs/>
          <w:u w:val="single"/>
        </w:rPr>
      </w:pPr>
      <w:bookmarkStart w:id="0" w:name="_GoBack"/>
      <w:bookmarkEnd w:id="0"/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271574" w:rsidRDefault="00271574" w:rsidP="005342FF">
      <w:pPr>
        <w:jc w:val="center"/>
        <w:rPr>
          <w:b/>
          <w:sz w:val="22"/>
          <w:szCs w:val="22"/>
          <w:highlight w:val="yellow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B18" w:rsidRDefault="00C37B18" w:rsidP="00AF49EE">
      <w:r>
        <w:separator/>
      </w:r>
    </w:p>
  </w:endnote>
  <w:endnote w:type="continuationSeparator" w:id="0">
    <w:p w:rsidR="00C37B18" w:rsidRDefault="00C37B18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B18" w:rsidRDefault="00C37B18" w:rsidP="00AF49EE">
      <w:r>
        <w:separator/>
      </w:r>
    </w:p>
  </w:footnote>
  <w:footnote w:type="continuationSeparator" w:id="0">
    <w:p w:rsidR="00C37B18" w:rsidRDefault="00C37B18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71574"/>
    <w:rsid w:val="002858F6"/>
    <w:rsid w:val="00297B62"/>
    <w:rsid w:val="002A6712"/>
    <w:rsid w:val="002B1DED"/>
    <w:rsid w:val="002B3355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448EF"/>
    <w:rsid w:val="00644A72"/>
    <w:rsid w:val="00667589"/>
    <w:rsid w:val="0067065A"/>
    <w:rsid w:val="006B084F"/>
    <w:rsid w:val="006B1686"/>
    <w:rsid w:val="006B77C0"/>
    <w:rsid w:val="00704439"/>
    <w:rsid w:val="00712DF2"/>
    <w:rsid w:val="0071667B"/>
    <w:rsid w:val="00720900"/>
    <w:rsid w:val="00727529"/>
    <w:rsid w:val="007302BB"/>
    <w:rsid w:val="007472CA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1A3A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8434B"/>
    <w:rsid w:val="00B84D09"/>
    <w:rsid w:val="00BA0DF3"/>
    <w:rsid w:val="00BA7838"/>
    <w:rsid w:val="00BB04FB"/>
    <w:rsid w:val="00BC725E"/>
    <w:rsid w:val="00C15179"/>
    <w:rsid w:val="00C33562"/>
    <w:rsid w:val="00C37B18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C5130"/>
    <w:rsid w:val="00EC6C87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B1E51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5266F-422E-4F51-9DB6-11E106EE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66</cp:revision>
  <cp:lastPrinted>2020-02-19T04:05:00Z</cp:lastPrinted>
  <dcterms:created xsi:type="dcterms:W3CDTF">2016-06-15T04:25:00Z</dcterms:created>
  <dcterms:modified xsi:type="dcterms:W3CDTF">2020-04-21T05:03:00Z</dcterms:modified>
</cp:coreProperties>
</file>